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2E" w:rsidRDefault="005D472E" w:rsidP="005D47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педагогических работниках МБДОУ детский сад №9 города Белово</w:t>
      </w:r>
    </w:p>
    <w:p w:rsidR="00AB0AB2" w:rsidRDefault="00AB0AB2" w:rsidP="005D47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2014/2015 учебный год</w:t>
      </w:r>
    </w:p>
    <w:p w:rsidR="005D472E" w:rsidRDefault="005D472E" w:rsidP="005D472E">
      <w:pPr>
        <w:ind w:left="360"/>
        <w:jc w:val="center"/>
        <w:rPr>
          <w:b/>
          <w:sz w:val="28"/>
          <w:szCs w:val="28"/>
        </w:rPr>
      </w:pPr>
    </w:p>
    <w:p w:rsidR="005D472E" w:rsidRDefault="005D472E" w:rsidP="005D4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472E" w:rsidRDefault="005D472E" w:rsidP="005D472E">
      <w:pPr>
        <w:ind w:firstLine="708"/>
        <w:rPr>
          <w:b/>
          <w:sz w:val="16"/>
          <w:szCs w:val="16"/>
        </w:rPr>
      </w:pPr>
    </w:p>
    <w:p w:rsidR="005D472E" w:rsidRDefault="005D472E" w:rsidP="005D47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Воспитатели </w:t>
      </w:r>
    </w:p>
    <w:p w:rsidR="005D472E" w:rsidRDefault="005D472E" w:rsidP="005D472E">
      <w:pPr>
        <w:ind w:firstLine="708"/>
        <w:rPr>
          <w:b/>
          <w:sz w:val="16"/>
          <w:szCs w:val="16"/>
        </w:rPr>
      </w:pPr>
    </w:p>
    <w:tbl>
      <w:tblPr>
        <w:tblW w:w="165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882"/>
        <w:gridCol w:w="2798"/>
        <w:gridCol w:w="902"/>
        <w:gridCol w:w="1832"/>
        <w:gridCol w:w="690"/>
        <w:gridCol w:w="730"/>
        <w:gridCol w:w="707"/>
        <w:gridCol w:w="1274"/>
        <w:gridCol w:w="1420"/>
        <w:gridCol w:w="1274"/>
        <w:gridCol w:w="1135"/>
        <w:gridCol w:w="1404"/>
      </w:tblGrid>
      <w:tr w:rsidR="005D472E" w:rsidTr="005D472E">
        <w:trPr>
          <w:trHeight w:val="47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учителя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рождения </w:t>
            </w:r>
            <w:r>
              <w:rPr>
                <w:lang w:eastAsia="en-US"/>
              </w:rPr>
              <w:t>(полностью)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 работы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Прохождение курсов повышения квалификации </w:t>
            </w:r>
            <w:r>
              <w:rPr>
                <w:lang w:eastAsia="en-US"/>
              </w:rPr>
              <w:t>(где, в каком году)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 разряд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год прохождения аттестации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Почетные звания, награды федерального, регионального уровня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Совмещение </w:t>
            </w:r>
            <w:r>
              <w:rPr>
                <w:lang w:eastAsia="en-US"/>
              </w:rPr>
              <w:t xml:space="preserve">(другой </w:t>
            </w:r>
            <w:r>
              <w:rPr>
                <w:b/>
                <w:lang w:eastAsia="en-US"/>
              </w:rPr>
              <w:t xml:space="preserve">предмет, </w:t>
            </w:r>
            <w:r>
              <w:rPr>
                <w:lang w:eastAsia="en-US"/>
              </w:rPr>
              <w:t>другая школа,  административная работа)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Участие в профессиональных конкурсах </w:t>
            </w:r>
            <w:r>
              <w:rPr>
                <w:lang w:eastAsia="en-US"/>
              </w:rPr>
              <w:t>(когда, где, результат)</w:t>
            </w:r>
          </w:p>
        </w:tc>
      </w:tr>
      <w:tr w:rsidR="005D472E" w:rsidTr="00AD06AB">
        <w:trPr>
          <w:trHeight w:val="2928"/>
        </w:trPr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472E" w:rsidRDefault="005D472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данном ОУ</w:t>
            </w: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2E" w:rsidRDefault="005D472E">
            <w:pPr>
              <w:rPr>
                <w:b/>
                <w:lang w:eastAsia="en-US"/>
              </w:rPr>
            </w:pPr>
          </w:p>
        </w:tc>
      </w:tr>
      <w:tr w:rsidR="005D472E" w:rsidTr="005D472E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2E" w:rsidRDefault="005D472E" w:rsidP="00DE3D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472E" w:rsidTr="005D472E">
        <w:trPr>
          <w:trHeight w:val="198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5D472E" w:rsidRDefault="005D47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472E" w:rsidRDefault="005D472E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Pr="00501DBC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72E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Вахрушева</w:t>
            </w:r>
          </w:p>
          <w:p w:rsidR="00501DBC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501DBC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</w:p>
          <w:p w:rsidR="005D472E" w:rsidRPr="0033746F" w:rsidRDefault="005D472E">
            <w:pPr>
              <w:spacing w:line="276" w:lineRule="auto"/>
              <w:rPr>
                <w:lang w:eastAsia="en-US"/>
              </w:rPr>
            </w:pPr>
          </w:p>
          <w:p w:rsidR="00501DBC" w:rsidRPr="0033746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33746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33746F" w:rsidRDefault="00501DBC">
            <w:pPr>
              <w:spacing w:line="276" w:lineRule="auto"/>
              <w:rPr>
                <w:lang w:eastAsia="en-US"/>
              </w:rPr>
            </w:pPr>
          </w:p>
          <w:p w:rsidR="00501DBC" w:rsidRDefault="00501DBC" w:rsidP="00501DBC">
            <w:pPr>
              <w:spacing w:line="276" w:lineRule="auto"/>
              <w:rPr>
                <w:lang w:eastAsia="en-US"/>
              </w:rPr>
            </w:pPr>
          </w:p>
          <w:p w:rsidR="00501DBC" w:rsidRPr="0033746F" w:rsidRDefault="003374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Вольферц</w:t>
            </w:r>
            <w:proofErr w:type="spellEnd"/>
            <w:r>
              <w:rPr>
                <w:lang w:eastAsia="en-US"/>
              </w:rPr>
              <w:t xml:space="preserve"> Галина </w:t>
            </w:r>
            <w:r>
              <w:rPr>
                <w:lang w:eastAsia="en-US"/>
              </w:rPr>
              <w:lastRenderedPageBreak/>
              <w:t>Анатольевна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Pr="00501DBC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бюджетное дошкольное образовательное учреждение «Детский с</w:t>
            </w:r>
            <w:r w:rsidR="00501DBC">
              <w:rPr>
                <w:lang w:eastAsia="en-US"/>
              </w:rPr>
              <w:t>ад № 9 «Теремок» города Белово»</w:t>
            </w:r>
          </w:p>
          <w:p w:rsidR="00501DBC" w:rsidRDefault="00501DBC">
            <w:pPr>
              <w:spacing w:line="276" w:lineRule="auto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</w:p>
          <w:p w:rsidR="0033746F" w:rsidRPr="00FA4ECF" w:rsidRDefault="0033746F">
            <w:pPr>
              <w:spacing w:line="276" w:lineRule="auto"/>
              <w:rPr>
                <w:lang w:eastAsia="en-US"/>
              </w:rPr>
            </w:pPr>
          </w:p>
          <w:p w:rsidR="00501DBC" w:rsidRPr="00501DBC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</w:t>
            </w:r>
            <w:r>
              <w:rPr>
                <w:lang w:eastAsia="en-US"/>
              </w:rPr>
              <w:lastRenderedPageBreak/>
              <w:t>образовательное учреждение «Детский сад № 9 «Теремок» города Белово»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Pr="004C1AEE" w:rsidRDefault="004C1A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21.06</w:t>
            </w:r>
            <w:r w:rsidR="00501DBC">
              <w:rPr>
                <w:lang w:eastAsia="en-US"/>
              </w:rPr>
              <w:t>.198</w:t>
            </w:r>
            <w:r w:rsidR="005D472E">
              <w:rPr>
                <w:lang w:eastAsia="en-US"/>
              </w:rPr>
              <w:t>8</w:t>
            </w: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02.04.1991</w:t>
            </w: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5D472E" w:rsidRDefault="004C1AE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 ПК</w:t>
            </w:r>
            <w:r w:rsidR="00585976">
              <w:rPr>
                <w:lang w:eastAsia="en-US"/>
              </w:rPr>
              <w:t>, 2007</w:t>
            </w:r>
            <w:r w:rsidR="005D472E">
              <w:rPr>
                <w:lang w:eastAsia="en-US"/>
              </w:rPr>
              <w:t xml:space="preserve"> г.,</w:t>
            </w:r>
          </w:p>
          <w:p w:rsidR="005D472E" w:rsidRPr="004C1AEE" w:rsidRDefault="00585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4C1AEE" w:rsidRDefault="00501DBC">
            <w:pPr>
              <w:spacing w:line="276" w:lineRule="auto"/>
              <w:rPr>
                <w:lang w:eastAsia="en-US"/>
              </w:rPr>
            </w:pPr>
          </w:p>
          <w:p w:rsidR="00585976" w:rsidRDefault="00585976" w:rsidP="00501DBC">
            <w:pPr>
              <w:spacing w:line="276" w:lineRule="auto"/>
              <w:rPr>
                <w:lang w:eastAsia="en-US"/>
              </w:rPr>
            </w:pP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Беловский</w:t>
            </w:r>
            <w:proofErr w:type="spellEnd"/>
            <w:r>
              <w:rPr>
                <w:lang w:eastAsia="en-US"/>
              </w:rPr>
              <w:t xml:space="preserve"> ПК, 2011 г.,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501DBC" w:rsidRPr="00501DBC" w:rsidRDefault="00501DBC" w:rsidP="00501DBC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76" w:rsidRDefault="00FA4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6л</w:t>
            </w:r>
            <w:r w:rsidR="00585976">
              <w:rPr>
                <w:lang w:eastAsia="en-US"/>
              </w:rPr>
              <w:t>.</w:t>
            </w:r>
          </w:p>
          <w:p w:rsidR="00501DBC" w:rsidRDefault="005859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5D472E">
              <w:rPr>
                <w:lang w:eastAsia="en-US"/>
              </w:rPr>
              <w:t>м</w:t>
            </w: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33746F" w:rsidRDefault="0033746F" w:rsidP="0033746F">
            <w:pPr>
              <w:rPr>
                <w:lang w:eastAsia="en-US"/>
              </w:rPr>
            </w:pPr>
            <w:r>
              <w:rPr>
                <w:lang w:eastAsia="en-US"/>
              </w:rPr>
              <w:t>2г.</w:t>
            </w:r>
          </w:p>
          <w:p w:rsidR="005D472E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5м.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76" w:rsidRDefault="00FA4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D472E">
              <w:rPr>
                <w:lang w:eastAsia="en-US"/>
              </w:rPr>
              <w:t>л.</w:t>
            </w:r>
          </w:p>
          <w:p w:rsidR="005D472E" w:rsidRDefault="005859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5D472E">
              <w:rPr>
                <w:lang w:eastAsia="en-US"/>
              </w:rPr>
              <w:t>м.</w:t>
            </w: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Pr="00501DBC" w:rsidRDefault="0033746F" w:rsidP="00BE6A0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6м.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895" w:rsidRDefault="00FA4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  <w:r w:rsidR="00D36895">
              <w:rPr>
                <w:lang w:eastAsia="en-US"/>
              </w:rPr>
              <w:t>.</w:t>
            </w:r>
          </w:p>
          <w:p w:rsidR="005D472E" w:rsidRPr="00585976" w:rsidRDefault="00FA4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8м</w:t>
            </w:r>
            <w:r w:rsidR="00D36895">
              <w:rPr>
                <w:lang w:eastAsia="en-US"/>
              </w:rPr>
              <w:t>.</w:t>
            </w: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Pr="00501DBC" w:rsidRDefault="0033746F" w:rsidP="00501DB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6м.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Pr="00585976" w:rsidRDefault="00585976" w:rsidP="00585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85976" w:rsidRDefault="00585976" w:rsidP="00501DBC">
            <w:pPr>
              <w:spacing w:line="276" w:lineRule="auto"/>
              <w:rPr>
                <w:lang w:eastAsia="en-US"/>
              </w:rPr>
            </w:pPr>
          </w:p>
          <w:p w:rsidR="00585976" w:rsidRDefault="00585976" w:rsidP="00501DBC">
            <w:pPr>
              <w:spacing w:line="276" w:lineRule="auto"/>
              <w:rPr>
                <w:lang w:eastAsia="en-US"/>
              </w:rPr>
            </w:pPr>
          </w:p>
          <w:p w:rsidR="00501DBC" w:rsidRDefault="0033746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КРИПК и ПРО.</w:t>
            </w: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Default="00501DBC">
            <w:pPr>
              <w:spacing w:line="276" w:lineRule="auto"/>
              <w:rPr>
                <w:lang w:val="en-US" w:eastAsia="en-US"/>
              </w:rPr>
            </w:pPr>
          </w:p>
          <w:p w:rsidR="00501DBC" w:rsidRPr="0033746F" w:rsidRDefault="00501D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ECF" w:rsidRPr="00585976" w:rsidRDefault="00FA4ECF" w:rsidP="00FA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FA4ECF" w:rsidRDefault="00FA4ECF">
            <w:pPr>
              <w:spacing w:line="276" w:lineRule="auto"/>
              <w:rPr>
                <w:lang w:eastAsia="en-US"/>
              </w:rPr>
            </w:pPr>
          </w:p>
          <w:p w:rsidR="00FA4ECF" w:rsidRDefault="00FA4ECF">
            <w:pPr>
              <w:spacing w:line="276" w:lineRule="auto"/>
              <w:rPr>
                <w:lang w:eastAsia="en-US"/>
              </w:rPr>
            </w:pPr>
          </w:p>
          <w:p w:rsidR="00501DBC" w:rsidRPr="00FA4EC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FA4EC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FA4EC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FA4EC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FA4EC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FA4ECF" w:rsidRDefault="00501DBC">
            <w:pPr>
              <w:spacing w:line="276" w:lineRule="auto"/>
              <w:rPr>
                <w:lang w:eastAsia="en-US"/>
              </w:rPr>
            </w:pPr>
          </w:p>
          <w:p w:rsidR="00501DBC" w:rsidRPr="0033746F" w:rsidRDefault="0033746F" w:rsidP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 w:rsidP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</w:p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46F" w:rsidTr="005D472E">
        <w:trPr>
          <w:trHeight w:val="198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Гринь</w:t>
            </w:r>
            <w:proofErr w:type="spellEnd"/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Любовь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Александровна 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Pr="00501DBC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 9 «Теремок» города Белово»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Pr="004C1AEE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12.12.1958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Беловское ПУ, 1979 г.,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в дошкольных учреждениях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25г.9м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1л.4м.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12л.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7м.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 w:rsidP="0033746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КРИПК и ПРО, 2011 г.</w:t>
            </w:r>
          </w:p>
          <w:p w:rsidR="0033746F" w:rsidRDefault="0033746F" w:rsidP="005859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Вторая,</w:t>
            </w:r>
          </w:p>
          <w:p w:rsidR="0033746F" w:rsidRDefault="0033746F" w:rsidP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разряд,</w:t>
            </w:r>
          </w:p>
          <w:p w:rsidR="0033746F" w:rsidRDefault="0033746F" w:rsidP="00725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 г.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472E" w:rsidTr="00585976">
        <w:trPr>
          <w:trHeight w:val="3600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Жданова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Pr="00501DBC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</w:t>
            </w:r>
            <w:r w:rsidR="00501DBC">
              <w:rPr>
                <w:lang w:eastAsia="en-US"/>
              </w:rPr>
              <w:t>ад № 9 «Теремок» города Белово»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</w:p>
          <w:p w:rsidR="00585976" w:rsidRDefault="00585976">
            <w:pPr>
              <w:spacing w:line="276" w:lineRule="auto"/>
              <w:rPr>
                <w:lang w:eastAsia="en-US"/>
              </w:rPr>
            </w:pPr>
          </w:p>
          <w:p w:rsidR="00585976" w:rsidRDefault="00585976">
            <w:pPr>
              <w:spacing w:line="276" w:lineRule="auto"/>
              <w:rPr>
                <w:lang w:eastAsia="en-US"/>
              </w:rPr>
            </w:pPr>
          </w:p>
          <w:p w:rsidR="00585976" w:rsidRDefault="00585976">
            <w:pPr>
              <w:spacing w:line="276" w:lineRule="auto"/>
              <w:rPr>
                <w:lang w:eastAsia="en-US"/>
              </w:rPr>
            </w:pPr>
          </w:p>
          <w:p w:rsidR="00585976" w:rsidRDefault="00585976">
            <w:pPr>
              <w:spacing w:line="276" w:lineRule="auto"/>
              <w:rPr>
                <w:lang w:eastAsia="en-US"/>
              </w:rPr>
            </w:pPr>
          </w:p>
          <w:p w:rsidR="00585976" w:rsidRPr="00501DBC" w:rsidRDefault="005859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21.01.1983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 ПК, 2002 г.,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образование;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Томский ГПУ, 2006 г.,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педагогика и психология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BE6A01">
              <w:rPr>
                <w:lang w:eastAsia="en-US"/>
              </w:rPr>
              <w:t>1</w:t>
            </w:r>
            <w:r w:rsidR="005D472E">
              <w:rPr>
                <w:lang w:eastAsia="en-US"/>
              </w:rPr>
              <w:t>л.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7м.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BE6A01">
              <w:rPr>
                <w:lang w:eastAsia="en-US"/>
              </w:rPr>
              <w:t>1</w:t>
            </w:r>
            <w:r w:rsidR="005D472E">
              <w:rPr>
                <w:lang w:eastAsia="en-US"/>
              </w:rPr>
              <w:t>л.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7м</w:t>
            </w:r>
            <w:r w:rsidR="00BE6A01">
              <w:rPr>
                <w:lang w:eastAsia="en-US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01DB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BE6A01">
              <w:rPr>
                <w:lang w:eastAsia="en-US"/>
              </w:rPr>
              <w:t>1</w:t>
            </w:r>
            <w:r w:rsidR="005D472E">
              <w:rPr>
                <w:lang w:eastAsia="en-US"/>
              </w:rPr>
              <w:t>л.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7м</w:t>
            </w:r>
            <w:r w:rsidR="00BE6A01">
              <w:rPr>
                <w:lang w:eastAsia="en-US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КРИПК и ПРО, 2010 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Первая,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разряд,</w:t>
            </w:r>
          </w:p>
          <w:p w:rsidR="005D472E" w:rsidRDefault="005D47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 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2E" w:rsidRDefault="005D47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46F" w:rsidTr="00AD06AB">
        <w:trPr>
          <w:trHeight w:val="3815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Кабанова 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Любовь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Геннадьевна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 9 «Теремок» города Белово</w:t>
            </w:r>
          </w:p>
          <w:p w:rsidR="0033746F" w:rsidRDefault="0033746F" w:rsidP="00585976">
            <w:pPr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07.06.1960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704EA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33746F" w:rsidRDefault="0033746F" w:rsidP="00704E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Беловское ПУ, 1980 г.,</w:t>
            </w:r>
          </w:p>
          <w:p w:rsidR="0033746F" w:rsidRDefault="0033746F" w:rsidP="00704EA0">
            <w:pPr>
              <w:rPr>
                <w:lang w:eastAsia="en-US"/>
              </w:rPr>
            </w:pPr>
            <w:r>
              <w:rPr>
                <w:lang w:eastAsia="en-US"/>
              </w:rPr>
              <w:t>воспитание в дошкольных учреждениях</w:t>
            </w:r>
          </w:p>
          <w:p w:rsidR="0033746F" w:rsidRDefault="0033746F" w:rsidP="00FA4E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Pr="00AD06AB" w:rsidRDefault="0033746F" w:rsidP="00BE6A01">
            <w:pPr>
              <w:rPr>
                <w:lang w:eastAsia="en-US"/>
              </w:rPr>
            </w:pPr>
            <w:r>
              <w:rPr>
                <w:lang w:eastAsia="en-US"/>
              </w:rPr>
              <w:t>29л.8м.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Pr="00AD06AB" w:rsidRDefault="0033746F" w:rsidP="00BE6A01">
            <w:pPr>
              <w:rPr>
                <w:lang w:eastAsia="en-US"/>
              </w:rPr>
            </w:pPr>
            <w:r>
              <w:rPr>
                <w:lang w:eastAsia="en-US"/>
              </w:rPr>
              <w:t>25г.8м.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1г.</w:t>
            </w:r>
          </w:p>
          <w:p w:rsidR="0033746F" w:rsidRPr="00AD06AB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8м.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КРИПК и ПРО, 2010 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AD0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46F" w:rsidTr="00803D57">
        <w:trPr>
          <w:trHeight w:val="545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Караульная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Олеся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 9 «Теремок» города Белово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09.12.1979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704EA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33746F" w:rsidRDefault="0033746F" w:rsidP="00704E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Новосибирский ПК, 2013 г.,</w:t>
            </w:r>
          </w:p>
          <w:p w:rsidR="0033746F" w:rsidRDefault="0033746F" w:rsidP="00704EA0">
            <w:pPr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  <w:p w:rsidR="0033746F" w:rsidRDefault="0033746F" w:rsidP="00AD06AB">
            <w:pPr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5г.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8м.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1г.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8 м.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1г.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8 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B55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46F" w:rsidTr="00803D57">
        <w:trPr>
          <w:trHeight w:val="66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Олеся Александровна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Pr="00501DBC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 9 «Теремок» города Белово»</w:t>
            </w:r>
          </w:p>
          <w:p w:rsidR="0033746F" w:rsidRDefault="0033746F" w:rsidP="00585976">
            <w:pPr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17.07.1975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Беловское ПУ, 1996 г.,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образование;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Кузбасская</w:t>
            </w:r>
            <w:proofErr w:type="gramEnd"/>
            <w:r>
              <w:rPr>
                <w:lang w:eastAsia="en-US"/>
              </w:rPr>
              <w:t xml:space="preserve"> ГПА, 2003 г.,</w:t>
            </w:r>
          </w:p>
          <w:p w:rsidR="0033746F" w:rsidRDefault="0033746F" w:rsidP="00AD06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педагогика и </w:t>
            </w:r>
            <w:r>
              <w:rPr>
                <w:lang w:eastAsia="en-US"/>
              </w:rPr>
              <w:lastRenderedPageBreak/>
              <w:t>методика начального образования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19л.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19л.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1л.</w:t>
            </w:r>
          </w:p>
          <w:p w:rsidR="0033746F" w:rsidRDefault="0033746F" w:rsidP="00585976">
            <w:pPr>
              <w:rPr>
                <w:lang w:eastAsia="en-US"/>
              </w:rPr>
            </w:pPr>
            <w:r>
              <w:rPr>
                <w:lang w:eastAsia="en-US"/>
              </w:rPr>
              <w:t>7м.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7256D2">
            <w:pPr>
              <w:rPr>
                <w:lang w:eastAsia="en-US"/>
              </w:rPr>
            </w:pPr>
            <w:r>
              <w:rPr>
                <w:lang w:eastAsia="en-US"/>
              </w:rPr>
              <w:t>КРИПК и ПРО, 2013 г.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725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Первая,</w:t>
            </w:r>
          </w:p>
          <w:p w:rsidR="0033746F" w:rsidRDefault="0033746F" w:rsidP="00725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разряд,</w:t>
            </w:r>
          </w:p>
          <w:p w:rsidR="0033746F" w:rsidRDefault="0033746F" w:rsidP="007256D2">
            <w:pPr>
              <w:rPr>
                <w:lang w:eastAsia="en-US"/>
              </w:rPr>
            </w:pPr>
            <w:r>
              <w:rPr>
                <w:lang w:eastAsia="en-US"/>
              </w:rPr>
              <w:t>2010 г.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58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46F" w:rsidTr="00803D57">
        <w:trPr>
          <w:trHeight w:val="2369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Шамова 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Pr="00501DBC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 9 «Теремок» города Белово»</w:t>
            </w:r>
          </w:p>
          <w:p w:rsidR="0033746F" w:rsidRPr="00501DBC" w:rsidRDefault="00337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25.08.1970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>,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Беловское ПУ, 1989 г.,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в дошкольных учреждениях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23л.11м.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1л.</w:t>
            </w:r>
          </w:p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3м.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 w:rsidP="00720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КРИПК и ПРО, 2010 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46F" w:rsidRDefault="0033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732A9" w:rsidRDefault="00C732A9"/>
    <w:p w:rsidR="00EE42EE" w:rsidRDefault="00EE42EE"/>
    <w:p w:rsidR="00EE42EE" w:rsidRDefault="00EE42EE"/>
    <w:p w:rsidR="00EE42EE" w:rsidRDefault="00EE42EE"/>
    <w:p w:rsidR="00EE42EE" w:rsidRDefault="00EE42EE"/>
    <w:p w:rsidR="00EE42EE" w:rsidRDefault="00EE42EE"/>
    <w:p w:rsidR="00EE42EE" w:rsidRDefault="00EE42EE"/>
    <w:p w:rsidR="00EE42EE" w:rsidRDefault="00EE42EE"/>
    <w:p w:rsidR="00EE42EE" w:rsidRDefault="00EE42EE" w:rsidP="00EE42EE">
      <w:pPr>
        <w:spacing w:line="276" w:lineRule="auto"/>
      </w:pPr>
      <w:bookmarkStart w:id="0" w:name="_GoBack"/>
      <w:bookmarkEnd w:id="0"/>
      <w:r>
        <w:t xml:space="preserve">Заведующий МБДОУ детский сад № 9                                                           </w:t>
      </w:r>
    </w:p>
    <w:p w:rsidR="00EE42EE" w:rsidRDefault="00EE42EE" w:rsidP="00EE42EE">
      <w:pPr>
        <w:spacing w:line="276" w:lineRule="auto"/>
      </w:pPr>
      <w:r>
        <w:t>города Белово                                                                                                                     Е.И. Тихонова</w:t>
      </w:r>
    </w:p>
    <w:sectPr w:rsidR="00EE42EE" w:rsidSect="005D47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72E"/>
    <w:rsid w:val="00266DE0"/>
    <w:rsid w:val="0033746F"/>
    <w:rsid w:val="004A0FCD"/>
    <w:rsid w:val="004C1AEE"/>
    <w:rsid w:val="00501DBC"/>
    <w:rsid w:val="00585976"/>
    <w:rsid w:val="005D472E"/>
    <w:rsid w:val="00704EA0"/>
    <w:rsid w:val="007208C5"/>
    <w:rsid w:val="007256D2"/>
    <w:rsid w:val="007946E8"/>
    <w:rsid w:val="00AB0AB2"/>
    <w:rsid w:val="00AD06AB"/>
    <w:rsid w:val="00B55CDD"/>
    <w:rsid w:val="00BE6A01"/>
    <w:rsid w:val="00C732A9"/>
    <w:rsid w:val="00D36895"/>
    <w:rsid w:val="00EE42EE"/>
    <w:rsid w:val="00FA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Андрей</cp:lastModifiedBy>
  <cp:revision>14</cp:revision>
  <dcterms:created xsi:type="dcterms:W3CDTF">2013-10-22T10:36:00Z</dcterms:created>
  <dcterms:modified xsi:type="dcterms:W3CDTF">2015-01-15T13:51:00Z</dcterms:modified>
</cp:coreProperties>
</file>